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0B" w:rsidRDefault="00F72B72" w:rsidP="00F72B72">
      <w:pPr>
        <w:jc w:val="both"/>
      </w:pPr>
      <w:r>
        <w:t xml:space="preserve">Sosyal Çalışma </w:t>
      </w:r>
      <w:r w:rsidR="001800FE">
        <w:t>Programına</w:t>
      </w:r>
      <w:r>
        <w:t xml:space="preserve"> katılacak Öğrencilerden istenen belgeler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Nüfus Cüzdanı Fotokopisi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Genel Akademik not ortalamasının not döküm cetveli (</w:t>
      </w:r>
      <w:r w:rsidR="001800FE">
        <w:t>Transkript</w:t>
      </w:r>
      <w:r>
        <w:t>)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Sağlık Raporu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Öğrenci Belgesi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B</w:t>
      </w:r>
      <w:r w:rsidR="001800FE">
        <w:t xml:space="preserve">anka </w:t>
      </w:r>
      <w:proofErr w:type="spellStart"/>
      <w:r w:rsidR="001800FE">
        <w:t>ı</w:t>
      </w:r>
      <w:r>
        <w:t>ban</w:t>
      </w:r>
      <w:proofErr w:type="spellEnd"/>
      <w:r>
        <w:t xml:space="preserve"> numarasını belirten Hesap Bildirim Cetveli</w:t>
      </w:r>
    </w:p>
    <w:p w:rsidR="00F72B72" w:rsidRDefault="00F72B72" w:rsidP="00F72B72">
      <w:pPr>
        <w:pStyle w:val="ListeParagraf"/>
        <w:numPr>
          <w:ilvl w:val="0"/>
          <w:numId w:val="1"/>
        </w:numPr>
        <w:jc w:val="both"/>
      </w:pPr>
      <w:r>
        <w:t>S</w:t>
      </w:r>
      <w:r w:rsidR="004109D2">
        <w:t>osyal G</w:t>
      </w:r>
      <w:r>
        <w:t>üvenlik Kurumu Hizmet Döküm cetveli</w:t>
      </w:r>
    </w:p>
    <w:p w:rsidR="004109D2" w:rsidRDefault="004109D2" w:rsidP="00F72B72">
      <w:pPr>
        <w:pStyle w:val="ListeParagraf"/>
        <w:numPr>
          <w:ilvl w:val="0"/>
          <w:numId w:val="1"/>
        </w:numPr>
        <w:jc w:val="both"/>
      </w:pPr>
      <w:r>
        <w:t xml:space="preserve">Aile </w:t>
      </w:r>
      <w:r w:rsidR="001800FE">
        <w:t xml:space="preserve">Durumu Bildirimi </w:t>
      </w:r>
    </w:p>
    <w:p w:rsidR="001800FE" w:rsidRDefault="001800FE" w:rsidP="00F72B72">
      <w:pPr>
        <w:pStyle w:val="ListeParagraf"/>
        <w:numPr>
          <w:ilvl w:val="0"/>
          <w:numId w:val="1"/>
        </w:numPr>
        <w:jc w:val="both"/>
      </w:pPr>
      <w:r>
        <w:t>Ek-1 Sosyal Çalışma Programı katılımcı Taahhütnamesi</w:t>
      </w:r>
    </w:p>
    <w:p w:rsidR="00F72B72" w:rsidRDefault="00F72B72" w:rsidP="00F72B72">
      <w:pPr>
        <w:jc w:val="both"/>
      </w:pPr>
      <w:bookmarkStart w:id="0" w:name="_GoBack"/>
      <w:bookmarkEnd w:id="0"/>
    </w:p>
    <w:p w:rsidR="0024292B" w:rsidRDefault="0024292B" w:rsidP="007A1893">
      <w:pPr>
        <w:ind w:firstLine="708"/>
        <w:jc w:val="both"/>
      </w:pPr>
    </w:p>
    <w:p w:rsidR="0024292B" w:rsidRDefault="0024292B" w:rsidP="007A1893">
      <w:pPr>
        <w:ind w:firstLine="708"/>
        <w:jc w:val="both"/>
      </w:pPr>
    </w:p>
    <w:p w:rsidR="0024292B" w:rsidRDefault="0024292B" w:rsidP="007A1893">
      <w:pPr>
        <w:ind w:firstLine="708"/>
        <w:jc w:val="both"/>
      </w:pPr>
    </w:p>
    <w:p w:rsidR="0024292B" w:rsidRDefault="0024292B" w:rsidP="007A1893">
      <w:pPr>
        <w:ind w:firstLine="708"/>
        <w:jc w:val="both"/>
      </w:pPr>
    </w:p>
    <w:sectPr w:rsidR="0024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E6A"/>
    <w:multiLevelType w:val="hybridMultilevel"/>
    <w:tmpl w:val="0F766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77"/>
    <w:rsid w:val="001800FE"/>
    <w:rsid w:val="001A74FD"/>
    <w:rsid w:val="0024292B"/>
    <w:rsid w:val="002938A7"/>
    <w:rsid w:val="004109D2"/>
    <w:rsid w:val="004F540B"/>
    <w:rsid w:val="007A1893"/>
    <w:rsid w:val="008307AD"/>
    <w:rsid w:val="009074EC"/>
    <w:rsid w:val="00C94D55"/>
    <w:rsid w:val="00E97077"/>
    <w:rsid w:val="00F72B72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C1949"/>
  <w15:chartTrackingRefBased/>
  <w15:docId w15:val="{DDC5AEAA-C8A9-490F-8865-644A5D4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7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</cp:revision>
  <cp:lastPrinted>2019-07-05T11:00:00Z</cp:lastPrinted>
  <dcterms:created xsi:type="dcterms:W3CDTF">2019-05-27T12:13:00Z</dcterms:created>
  <dcterms:modified xsi:type="dcterms:W3CDTF">2019-07-05T11:15:00Z</dcterms:modified>
</cp:coreProperties>
</file>